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12E6" w14:textId="38FADE5D" w:rsidR="002D26B2" w:rsidRDefault="003D423D">
      <w:r>
        <w:t>Main Station setup of signals and sensors</w:t>
      </w:r>
    </w:p>
    <w:p w14:paraId="0B3169EF" w14:textId="01B9A8A1" w:rsidR="003D423D" w:rsidRDefault="003D423D"/>
    <w:p w14:paraId="4A86E1CF" w14:textId="3DAF20B9" w:rsidR="003D423D" w:rsidRDefault="00DE2EC5">
      <w:r w:rsidRPr="00DE2EC5">
        <w:drawing>
          <wp:inline distT="0" distB="0" distL="0" distR="0" wp14:anchorId="02873A9E" wp14:editId="18E077F9">
            <wp:extent cx="4114830" cy="44767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30" cy="4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A91C" w14:textId="27EED7E7" w:rsidR="003D423D" w:rsidRDefault="003D423D"/>
    <w:p w14:paraId="05941C8E" w14:textId="77777777" w:rsidR="0011456C" w:rsidRDefault="003D423D">
      <w:r>
        <w:t xml:space="preserve">Entry Signal </w:t>
      </w:r>
      <w:proofErr w:type="spellStart"/>
      <w:proofErr w:type="gramStart"/>
      <w:r>
        <w:t>SetUp</w:t>
      </w:r>
      <w:proofErr w:type="spellEnd"/>
      <w:r>
        <w:t xml:space="preserve">  -</w:t>
      </w:r>
      <w:proofErr w:type="gramEnd"/>
    </w:p>
    <w:p w14:paraId="20C1B56D" w14:textId="4263F0D8" w:rsidR="0011456C" w:rsidRDefault="0011456C">
      <w:r w:rsidRPr="0011456C">
        <w:drawing>
          <wp:inline distT="0" distB="0" distL="0" distR="0" wp14:anchorId="0F1B73C6" wp14:editId="0C2CF7A7">
            <wp:extent cx="5943600" cy="3335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2365" w14:textId="71389B07" w:rsidR="0011456C" w:rsidRDefault="0011456C"/>
    <w:p w14:paraId="23A0445F" w14:textId="6EF2D7C2" w:rsidR="0011456C" w:rsidRDefault="0011456C">
      <w:r>
        <w:t>Interface for Signal</w:t>
      </w:r>
    </w:p>
    <w:p w14:paraId="10DD8FD7" w14:textId="1E182EA2" w:rsidR="003D423D" w:rsidRDefault="003D423D">
      <w:r>
        <w:t xml:space="preserve"> Note that Node is left out as Port identifies the address assigned to the signal</w:t>
      </w:r>
    </w:p>
    <w:p w14:paraId="7133B933" w14:textId="03E45795" w:rsidR="003D423D" w:rsidRDefault="003D423D">
      <w:r w:rsidRPr="003D423D">
        <w:lastRenderedPageBreak/>
        <w:drawing>
          <wp:inline distT="0" distB="0" distL="0" distR="0" wp14:anchorId="0135E1B1" wp14:editId="0B1FF296">
            <wp:extent cx="3409975" cy="2952772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75" cy="29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9018" w14:textId="2FF5A02D" w:rsidR="003D423D" w:rsidRDefault="003D423D"/>
    <w:p w14:paraId="7D0EA47B" w14:textId="32B71F0D" w:rsidR="003D423D" w:rsidRDefault="003D423D">
      <w:r>
        <w:t xml:space="preserve">Block </w:t>
      </w:r>
      <w:proofErr w:type="spellStart"/>
      <w:proofErr w:type="gramStart"/>
      <w:r>
        <w:t>SetUp</w:t>
      </w:r>
      <w:proofErr w:type="spellEnd"/>
      <w:r>
        <w:t xml:space="preserve">  Signal</w:t>
      </w:r>
      <w:proofErr w:type="gramEnd"/>
      <w:r>
        <w:t xml:space="preserve">  </w:t>
      </w:r>
      <w:proofErr w:type="spellStart"/>
      <w:r>
        <w:t>WestEndStation</w:t>
      </w:r>
      <w:proofErr w:type="spellEnd"/>
      <w:r>
        <w:t xml:space="preserve"> 62 is at the + side of the block</w:t>
      </w:r>
      <w:r w:rsidR="0011456C">
        <w:t xml:space="preserve"> (left side)</w:t>
      </w:r>
      <w:r>
        <w:t xml:space="preserve">  (are spaces allowed in the name?)</w:t>
      </w:r>
    </w:p>
    <w:p w14:paraId="3AD90883" w14:textId="6966B77A" w:rsidR="0011456C" w:rsidRDefault="0011456C">
      <w:r>
        <w:t>I have not yet set up blocks for the entire layout. Just starting this process.</w:t>
      </w:r>
    </w:p>
    <w:p w14:paraId="50EA8605" w14:textId="50245DFC" w:rsidR="003D423D" w:rsidRDefault="003D423D"/>
    <w:p w14:paraId="1E36632B" w14:textId="138F4317" w:rsidR="003D423D" w:rsidRDefault="003D423D">
      <w:r w:rsidRPr="003D423D">
        <w:drawing>
          <wp:inline distT="0" distB="0" distL="0" distR="0" wp14:anchorId="710EC292" wp14:editId="5E4B4F2D">
            <wp:extent cx="4419632" cy="2352692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32" cy="23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78A2" w14:textId="19118295" w:rsidR="003D423D" w:rsidRDefault="003D423D"/>
    <w:p w14:paraId="4FCB59BB" w14:textId="2B5D86CC" w:rsidR="003D423D" w:rsidRDefault="003D423D">
      <w:r>
        <w:t>Signal Interface tab</w:t>
      </w:r>
    </w:p>
    <w:p w14:paraId="3E090B7D" w14:textId="28F9E9B7" w:rsidR="003D423D" w:rsidRDefault="003D423D">
      <w:r w:rsidRPr="003D423D">
        <w:lastRenderedPageBreak/>
        <w:drawing>
          <wp:inline distT="0" distB="0" distL="0" distR="0" wp14:anchorId="1687DF42" wp14:editId="758CAF48">
            <wp:extent cx="4152930" cy="2390792"/>
            <wp:effectExtent l="0" t="0" r="0" b="9525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30" cy="23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6F90F" w14:textId="362F073F" w:rsidR="003D423D" w:rsidRDefault="003D423D"/>
    <w:p w14:paraId="4535C757" w14:textId="3B2D2B13" w:rsidR="0011456C" w:rsidRDefault="0011456C"/>
    <w:p w14:paraId="4EDA42E8" w14:textId="3E495B0E" w:rsidR="0011456C" w:rsidRDefault="0011456C">
      <w:proofErr w:type="gramStart"/>
      <w:r>
        <w:t>Sensor  -</w:t>
      </w:r>
      <w:proofErr w:type="gramEnd"/>
      <w:r>
        <w:t xml:space="preserve"> </w:t>
      </w:r>
      <w:r w:rsidR="00F96CBD">
        <w:t>Circuit track</w:t>
      </w:r>
    </w:p>
    <w:p w14:paraId="0367E1A8" w14:textId="0395E3F4" w:rsidR="0011456C" w:rsidRDefault="0011456C">
      <w:r>
        <w:t>General Tab</w:t>
      </w:r>
    </w:p>
    <w:p w14:paraId="2856CD1A" w14:textId="0795FAA6" w:rsidR="0011456C" w:rsidRDefault="0011456C">
      <w:r w:rsidRPr="0011456C">
        <w:drawing>
          <wp:inline distT="0" distB="0" distL="0" distR="0" wp14:anchorId="1303D4D5" wp14:editId="1508A45B">
            <wp:extent cx="4886361" cy="3276624"/>
            <wp:effectExtent l="0" t="0" r="9525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61" cy="327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D5FA3" w14:textId="7B62E2B8" w:rsidR="0011456C" w:rsidRDefault="0011456C"/>
    <w:p w14:paraId="1BA0A0D6" w14:textId="2B336DB3" w:rsidR="0011456C" w:rsidRDefault="0011456C">
      <w:r>
        <w:t>Interface tab</w:t>
      </w:r>
    </w:p>
    <w:p w14:paraId="6F042532" w14:textId="63938F1B" w:rsidR="0011456C" w:rsidRDefault="0011456C">
      <w:r>
        <w:t xml:space="preserve">My L88 (in the CS2) has TypeName as LinkS88 (2931) and </w:t>
      </w:r>
      <w:r w:rsidR="00D73F37">
        <w:t>Device ID 115</w:t>
      </w:r>
    </w:p>
    <w:p w14:paraId="2EE5E696" w14:textId="00B31673" w:rsidR="00D73F37" w:rsidRDefault="00D73F37">
      <w:r>
        <w:lastRenderedPageBreak/>
        <w:t>I have 2 buses attached to the L88. I confirmed the address (1011) of the sensor from the CS2 Memory screen</w:t>
      </w:r>
    </w:p>
    <w:p w14:paraId="52C87833" w14:textId="0C0C45D0" w:rsidR="0011456C" w:rsidRDefault="0011456C">
      <w:r w:rsidRPr="0011456C">
        <w:drawing>
          <wp:inline distT="0" distB="0" distL="0" distR="0" wp14:anchorId="4DDEF37C" wp14:editId="7D2FBB5A">
            <wp:extent cx="4343432" cy="3686202"/>
            <wp:effectExtent l="0" t="0" r="0" b="952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32" cy="36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6A89" w14:textId="7170F7D1" w:rsidR="0011456C" w:rsidRDefault="0011456C"/>
    <w:p w14:paraId="15DFF60E" w14:textId="4BEF301B" w:rsidR="00D73F37" w:rsidRDefault="00D73F37"/>
    <w:p w14:paraId="32155E6A" w14:textId="6A1FE88D" w:rsidR="00D73F37" w:rsidRDefault="00D73F37">
      <w:r>
        <w:t xml:space="preserve">Jean advised that I look at the </w:t>
      </w:r>
      <w:proofErr w:type="spellStart"/>
      <w:proofErr w:type="gramStart"/>
      <w:r>
        <w:t>Rocrail</w:t>
      </w:r>
      <w:proofErr w:type="spellEnd"/>
      <w:r>
        <w:t xml:space="preserve">  Control</w:t>
      </w:r>
      <w:proofErr w:type="gramEnd"/>
      <w:r>
        <w:t xml:space="preserve">/Sensor Monitor tab to confirm the sensor is active (within </w:t>
      </w:r>
      <w:proofErr w:type="spellStart"/>
      <w:r>
        <w:t>Rocrail</w:t>
      </w:r>
      <w:proofErr w:type="spellEnd"/>
      <w:r>
        <w:t>) The state changes from 0 to 1 and back to 0 as I click on it</w:t>
      </w:r>
      <w:r w:rsidR="00F96CBD">
        <w:t>.  When I run a train over the sensor, the state changes from 0 -1-0 quickly. I assume this means the momentary pulse to the S88 is sent.</w:t>
      </w:r>
      <w:r w:rsidR="00A50AF4">
        <w:t xml:space="preserve">  But the signal does not change (in </w:t>
      </w:r>
      <w:proofErr w:type="spellStart"/>
      <w:r w:rsidR="00A50AF4">
        <w:t>RocRail</w:t>
      </w:r>
      <w:proofErr w:type="spellEnd"/>
      <w:r w:rsidR="00A50AF4">
        <w:t xml:space="preserve"> or on the layout).  </w:t>
      </w:r>
    </w:p>
    <w:sectPr w:rsidR="00D73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3D"/>
    <w:rsid w:val="0011456C"/>
    <w:rsid w:val="002D26B2"/>
    <w:rsid w:val="003D423D"/>
    <w:rsid w:val="00A50AF4"/>
    <w:rsid w:val="00D73F37"/>
    <w:rsid w:val="00DE2EC5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198D"/>
  <w15:chartTrackingRefBased/>
  <w15:docId w15:val="{CDD138C4-1F2F-45C7-A324-594BC687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Sherman</dc:creator>
  <cp:keywords/>
  <dc:description/>
  <cp:lastModifiedBy>Harvey Sherman</cp:lastModifiedBy>
  <cp:revision>2</cp:revision>
  <dcterms:created xsi:type="dcterms:W3CDTF">2021-08-23T16:19:00Z</dcterms:created>
  <dcterms:modified xsi:type="dcterms:W3CDTF">2021-08-23T21:52:00Z</dcterms:modified>
</cp:coreProperties>
</file>